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2866" w14:textId="77777777" w:rsidR="006217D9" w:rsidRDefault="006217D9">
      <w:pPr>
        <w:rPr>
          <w:rFonts w:asciiTheme="minorHAnsi" w:hAnsiTheme="minorHAnsi" w:cstheme="minorHAnsi"/>
          <w:sz w:val="22"/>
          <w:szCs w:val="22"/>
        </w:rPr>
      </w:pPr>
    </w:p>
    <w:p w14:paraId="56409A7C" w14:textId="7A04067D" w:rsidR="006217D9" w:rsidRDefault="00D53C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INFORMACJA DOTYCZĄCA ZASAD KORZYSTANIA Z USŁUG ŚWIADCZONYCH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PRZEZ PRZEDSZKOLE MIEJSKIE NR </w:t>
      </w:r>
      <w:r w:rsidR="00BB0E40">
        <w:rPr>
          <w:rFonts w:asciiTheme="minorHAnsi" w:hAnsiTheme="minorHAnsi" w:cstheme="minorHAnsi"/>
          <w:b/>
          <w:sz w:val="22"/>
          <w:szCs w:val="22"/>
        </w:rPr>
        <w:t xml:space="preserve">154 W ŁODZI </w:t>
      </w:r>
      <w:r w:rsidR="00F33122">
        <w:rPr>
          <w:rFonts w:asciiTheme="minorHAnsi" w:hAnsiTheme="minorHAnsi" w:cstheme="minorHAnsi"/>
          <w:b/>
          <w:sz w:val="22"/>
          <w:szCs w:val="22"/>
        </w:rPr>
        <w:t xml:space="preserve"> UL. </w:t>
      </w:r>
      <w:r w:rsidR="00BB0E40">
        <w:rPr>
          <w:rFonts w:asciiTheme="minorHAnsi" w:hAnsiTheme="minorHAnsi" w:cstheme="minorHAnsi"/>
          <w:b/>
          <w:sz w:val="22"/>
          <w:szCs w:val="22"/>
        </w:rPr>
        <w:t>PRZEŁAJOWA 21</w:t>
      </w:r>
      <w:r w:rsidR="00F331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736130" w14:textId="0781DB09" w:rsidR="00C95EBA" w:rsidRDefault="005D4A25" w:rsidP="00B758A1">
      <w:pPr>
        <w:pStyle w:val="Nagwek1"/>
        <w:ind w:left="720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 roku szkolnym 2025/2026r</w:t>
      </w:r>
      <w:r w:rsidR="00AC2F20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064359E" w14:textId="77777777" w:rsidR="00E16E84" w:rsidRPr="00E16E84" w:rsidRDefault="00E16E84" w:rsidP="00E16E84">
      <w:pPr>
        <w:pStyle w:val="Nagwek1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</w:p>
    <w:p w14:paraId="4F69DDAB" w14:textId="77777777"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………………………………………………………………………………………….………………………….…………………………………..</w:t>
      </w:r>
    </w:p>
    <w:p w14:paraId="2B69B8EC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……………………….………………………………………………………………………..……………………….………………………………………………..</w:t>
      </w:r>
    </w:p>
    <w:p w14:paraId="11E7FA5F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 :</w:t>
      </w:r>
    </w:p>
    <w:p w14:paraId="0B7CD0AD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Miejscowość……………………………………………………..Ulica…………………………………………………..……….……………………………………...</w:t>
      </w:r>
    </w:p>
    <w:p w14:paraId="4E5E3F3C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…………………………………… poczta ……………………………………..</w:t>
      </w:r>
    </w:p>
    <w:p w14:paraId="10ACB817" w14:textId="77777777"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D1F1549" w14:textId="77777777" w:rsidR="006217D9" w:rsidRDefault="00D53C62">
      <w:pPr>
        <w:pStyle w:val="Nagwek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3C805D93" w14:textId="77777777"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239291E4" w14:textId="77777777"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……………………………………………………………………….………..………………………..…</w:t>
      </w:r>
    </w:p>
    <w:p w14:paraId="48F3A83A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……………………….…………………………………………………………..……………..……………………..……</w:t>
      </w:r>
    </w:p>
    <w:p w14:paraId="46898F17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……………………………………………………………………………………………………………………………………………..………..…..</w:t>
      </w:r>
    </w:p>
    <w:p w14:paraId="26432CEA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>
        <w:rPr>
          <w:rFonts w:asciiTheme="minorHAnsi" w:hAnsiTheme="minorHAnsi" w:cstheme="minorHAnsi"/>
          <w:color w:val="00000A"/>
          <w:sz w:val="22"/>
          <w:szCs w:val="22"/>
        </w:rPr>
        <w:t> :</w:t>
      </w:r>
    </w:p>
    <w:p w14:paraId="7A1ED263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Kraj…………………………………Województwo…………………………………………………….…Gmina……………………………………………….…</w:t>
      </w:r>
    </w:p>
    <w:p w14:paraId="0B7A27D0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Miejscowość…………………………………………………….Ulica……………………………………………..………………………………..………………...</w:t>
      </w:r>
    </w:p>
    <w:p w14:paraId="6856162D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…………………………….…… poczta………………………..……………</w:t>
      </w:r>
    </w:p>
    <w:p w14:paraId="499D9E5B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……………………………………………………………………………………………………………..…………………………………………..…….</w:t>
      </w:r>
    </w:p>
    <w:p w14:paraId="3ED0D303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………………………………………………………………………………………………………………..…………………………………………….</w:t>
      </w:r>
    </w:p>
    <w:p w14:paraId="6C3BFEA4" w14:textId="77777777"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bookmarkStart w:id="0" w:name="_Hlk11400727"/>
      <w:bookmarkEnd w:id="0"/>
    </w:p>
    <w:p w14:paraId="54A4D0A3" w14:textId="77777777"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……………………………………………………………………………………………..………………</w:t>
      </w:r>
    </w:p>
    <w:p w14:paraId="51E4EF2E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……………………….………………………………………………………………………………..…………………….</w:t>
      </w:r>
    </w:p>
    <w:p w14:paraId="56B89C1D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…………………………………………………………………………………………………………………………………..……..………………..</w:t>
      </w:r>
    </w:p>
    <w:p w14:paraId="0349EDAA" w14:textId="77777777"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…………………………………………………………………………………….…………………</w:t>
      </w:r>
    </w:p>
    <w:p w14:paraId="462F402A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Kraj…………………………………Województwo…………………………………………………….…Gmina……………………………………………….…</w:t>
      </w:r>
    </w:p>
    <w:p w14:paraId="1DBD67F3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Miejscowość…………………………………………………….Ulica……………………………………………..………………………………..………………...</w:t>
      </w:r>
    </w:p>
    <w:p w14:paraId="064993D9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…………………………….…… poczta………………………..……………</w:t>
      </w:r>
    </w:p>
    <w:p w14:paraId="4FB992A5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……………………………………………………………………………………………………………..…………………………………………..…….</w:t>
      </w:r>
    </w:p>
    <w:p w14:paraId="1D3BA13B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………………………………………………………………………………………………………………..…………………………………………….</w:t>
      </w:r>
    </w:p>
    <w:p w14:paraId="13A50D62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………………………………………………………………………………………………………………………………………………………..………</w:t>
      </w:r>
    </w:p>
    <w:p w14:paraId="3DFF1DE0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……………………………………………………………………………………………………………………………………………………...………</w:t>
      </w:r>
    </w:p>
    <w:p w14:paraId="7F29F9D5" w14:textId="77777777" w:rsidR="00CA0309" w:rsidRPr="00AC2F20" w:rsidRDefault="00AC2F20" w:rsidP="00CA0309">
      <w:pPr>
        <w:pStyle w:val="Nagwek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</w:t>
      </w:r>
      <w:r w:rsidR="00D53C62">
        <w:rPr>
          <w:rFonts w:asciiTheme="minorHAnsi" w:hAnsiTheme="minorHAnsi" w:cstheme="minorHAnsi"/>
          <w:color w:val="00000A"/>
          <w:sz w:val="22"/>
          <w:szCs w:val="22"/>
        </w:rPr>
        <w:t>odzin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y pobytu dziecka w przedszkolu: </w:t>
      </w:r>
      <w:r w:rsidR="00D53C62" w:rsidRPr="00AC2F20">
        <w:rPr>
          <w:rFonts w:asciiTheme="minorHAnsi" w:hAnsiTheme="minorHAnsi" w:cstheme="minorHAnsi"/>
          <w:color w:val="00000A"/>
          <w:sz w:val="22"/>
          <w:szCs w:val="22"/>
        </w:rPr>
        <w:t>od…………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……………….………… do…………………………………….</w:t>
      </w:r>
    </w:p>
    <w:p w14:paraId="086249F5" w14:textId="77777777" w:rsidR="006217D9" w:rsidRDefault="00D53C6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>
        <w:rPr>
          <w:rFonts w:asciiTheme="minorHAnsi" w:hAnsiTheme="minorHAnsi" w:cstheme="minorHAnsi"/>
          <w:color w:val="00000A"/>
          <w:sz w:val="22"/>
          <w:szCs w:val="22"/>
        </w:rPr>
        <w:br/>
        <w:t>obiad , podwieczorek (</w:t>
      </w:r>
      <w:r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3DBBECEF" w14:textId="77777777" w:rsidR="006217D9" w:rsidRDefault="00D53C6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>
        <w:rPr>
          <w:rFonts w:asciiTheme="minorHAnsi" w:hAnsiTheme="minorHAnsi" w:cstheme="minorHAns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7D57C0" w14:textId="77777777" w:rsidR="006217D9" w:rsidRDefault="00D53C62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7C9C532A" w14:textId="77777777"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</w:p>
    <w:p w14:paraId="142F5A30" w14:textId="77777777"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14:paraId="77A39483" w14:textId="77777777"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regularnego uiszczania opłat za Przedszkole w terminie </w:t>
      </w:r>
      <w:r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15 każdego miesiąca</w:t>
      </w:r>
    </w:p>
    <w:p w14:paraId="598564D1" w14:textId="77777777"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bezpieczeństwo.</w:t>
      </w:r>
    </w:p>
    <w:p w14:paraId="6D79903F" w14:textId="77777777" w:rsidR="006217D9" w:rsidRDefault="00D53C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6B9FB76C" w14:textId="77777777"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</w:t>
      </w:r>
      <w:r>
        <w:rPr>
          <w:rFonts w:asciiTheme="minorHAnsi" w:hAnsiTheme="minorHAnsi" w:cstheme="minorHAnsi"/>
          <w:sz w:val="22"/>
          <w:szCs w:val="22"/>
        </w:rPr>
        <w:br/>
        <w:t>na wniosek dyrektora Przedszkola.</w:t>
      </w:r>
    </w:p>
    <w:p w14:paraId="694C91DC" w14:textId="6746B191"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 prawni opiekunowie zobowiązani są do</w:t>
      </w:r>
      <w:r w:rsidR="005D4A25">
        <w:rPr>
          <w:rFonts w:asciiTheme="minorHAnsi" w:hAnsiTheme="minorHAnsi" w:cstheme="minorHAnsi"/>
          <w:sz w:val="22"/>
          <w:szCs w:val="22"/>
        </w:rPr>
        <w:t xml:space="preserve"> złożenia w ustalonym terminie </w:t>
      </w:r>
      <w:r>
        <w:rPr>
          <w:rFonts w:asciiTheme="minorHAnsi" w:hAnsiTheme="minorHAnsi" w:cstheme="minorHAnsi"/>
          <w:sz w:val="22"/>
          <w:szCs w:val="22"/>
        </w:rPr>
        <w:t xml:space="preserve">każdego roku deklaracji uczęszczania </w:t>
      </w:r>
      <w:r>
        <w:rPr>
          <w:rFonts w:asciiTheme="minorHAnsi" w:hAnsiTheme="minorHAnsi" w:cstheme="minorHAnsi"/>
          <w:sz w:val="22"/>
          <w:szCs w:val="22"/>
        </w:rPr>
        <w:lastRenderedPageBreak/>
        <w:t>dziecka do wybranego Przedszkola pracującego w okresie przerwy wakacyjnej.</w:t>
      </w:r>
    </w:p>
    <w:p w14:paraId="398486DB" w14:textId="77777777"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2C36428C" w14:textId="1D63A218" w:rsidR="006217D9" w:rsidRPr="005D4A25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Należności za wychowanie przedszkolne i wyżywienie należy wpłacać w terminie określonym w</w:t>
      </w:r>
      <w:r w:rsidR="005D4A25">
        <w:rPr>
          <w:rFonts w:asciiTheme="minorHAnsi" w:hAnsiTheme="minorHAnsi" w:cstheme="minorHAnsi"/>
          <w:sz w:val="22"/>
          <w:szCs w:val="22"/>
        </w:rPr>
        <w:t xml:space="preserve"> Statucie przedszkola</w:t>
      </w:r>
      <w:r w:rsidR="005D4A25">
        <w:rPr>
          <w:rFonts w:asciiTheme="minorHAnsi" w:hAnsiTheme="minorHAnsi" w:cstheme="minorHAnsi"/>
          <w:sz w:val="22"/>
          <w:szCs w:val="22"/>
        </w:rPr>
        <w:br/>
        <w:t xml:space="preserve">na konto: </w:t>
      </w:r>
      <w:r w:rsidR="005D4A25" w:rsidRPr="005D4A25">
        <w:rPr>
          <w:rFonts w:asciiTheme="minorHAnsi" w:hAnsiTheme="minorHAnsi" w:cstheme="minorHAnsi"/>
        </w:rPr>
        <w:t>04 1240 1037 1111 0011 0919 9200</w:t>
      </w:r>
    </w:p>
    <w:p w14:paraId="38A3B72C" w14:textId="0ADC8781" w:rsidR="00F33122" w:rsidRPr="00E16E84" w:rsidRDefault="00F331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0098">
        <w:rPr>
          <w:rFonts w:asciiTheme="minorHAnsi" w:hAnsiTheme="minorHAnsi" w:cstheme="minorHAnsi"/>
          <w:bCs/>
        </w:rPr>
        <w:t xml:space="preserve">Stawka </w:t>
      </w:r>
      <w:r w:rsidR="00B90098" w:rsidRPr="00B90098">
        <w:rPr>
          <w:rFonts w:asciiTheme="minorHAnsi" w:hAnsiTheme="minorHAnsi" w:cstheme="minorHAnsi"/>
          <w:bCs/>
        </w:rPr>
        <w:t>żywieniowa</w:t>
      </w:r>
      <w:r w:rsidR="00C7459A">
        <w:rPr>
          <w:rFonts w:asciiTheme="minorHAnsi" w:hAnsiTheme="minorHAnsi" w:cstheme="minorHAnsi"/>
          <w:bCs/>
        </w:rPr>
        <w:t xml:space="preserve"> </w:t>
      </w:r>
      <w:r w:rsidR="005D4A25">
        <w:rPr>
          <w:rFonts w:asciiTheme="minorHAnsi" w:hAnsiTheme="minorHAnsi" w:cstheme="minorHAnsi"/>
          <w:b/>
          <w:bCs/>
        </w:rPr>
        <w:t>- 14</w:t>
      </w:r>
      <w:r w:rsidR="00B90098" w:rsidRPr="00B90098">
        <w:rPr>
          <w:rFonts w:asciiTheme="minorHAnsi" w:hAnsiTheme="minorHAnsi" w:cstheme="minorHAnsi"/>
          <w:b/>
          <w:bCs/>
        </w:rPr>
        <w:t xml:space="preserve"> złotych</w:t>
      </w:r>
      <w:r w:rsidR="00B90098" w:rsidRPr="00B90098">
        <w:rPr>
          <w:rFonts w:asciiTheme="minorHAnsi" w:hAnsiTheme="minorHAnsi" w:cstheme="minorHAnsi"/>
          <w:bCs/>
        </w:rPr>
        <w:t xml:space="preserve"> (</w:t>
      </w:r>
      <w:r w:rsidR="00B90098" w:rsidRPr="00E16E84">
        <w:rPr>
          <w:rFonts w:asciiTheme="minorHAnsi" w:hAnsiTheme="minorHAnsi" w:cstheme="minorHAnsi"/>
          <w:b/>
          <w:bCs/>
        </w:rPr>
        <w:t xml:space="preserve">słownie: </w:t>
      </w:r>
      <w:r w:rsidR="005D4A25">
        <w:rPr>
          <w:rFonts w:asciiTheme="minorHAnsi" w:hAnsiTheme="minorHAnsi" w:cstheme="minorHAnsi"/>
          <w:b/>
          <w:bCs/>
        </w:rPr>
        <w:t>czternaście</w:t>
      </w:r>
      <w:r w:rsidR="00E16E84" w:rsidRPr="00E16E84">
        <w:rPr>
          <w:rFonts w:asciiTheme="minorHAnsi" w:hAnsiTheme="minorHAnsi" w:cstheme="minorHAnsi"/>
          <w:b/>
          <w:bCs/>
        </w:rPr>
        <w:t xml:space="preserve"> </w:t>
      </w:r>
      <w:r w:rsidR="00B90098" w:rsidRPr="00E16E84">
        <w:rPr>
          <w:rFonts w:asciiTheme="minorHAnsi" w:hAnsiTheme="minorHAnsi" w:cstheme="minorHAnsi"/>
          <w:b/>
          <w:bCs/>
        </w:rPr>
        <w:t xml:space="preserve"> złotych 00/100)</w:t>
      </w:r>
    </w:p>
    <w:p w14:paraId="7BB6E34E" w14:textId="77777777"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>
        <w:rPr>
          <w:rFonts w:asciiTheme="minorHAnsi" w:hAnsiTheme="minorHAnsi" w:cstheme="minorHAnsi"/>
          <w:sz w:val="22"/>
          <w:szCs w:val="22"/>
        </w:rPr>
        <w:br/>
        <w:t xml:space="preserve">o postępowaniu egzekucyjnym w administracji (Dz.U z 2018 r. poz. 11314 z póź. zm.) .  </w:t>
      </w:r>
    </w:p>
    <w:p w14:paraId="323B1CC0" w14:textId="77777777" w:rsidR="006217D9" w:rsidRDefault="006217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ABD81" w14:textId="77777777" w:rsidR="006217D9" w:rsidRDefault="00D53C62">
      <w:pPr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1CD4C9D8" w14:textId="77777777" w:rsidR="006217D9" w:rsidRDefault="006217D9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501DFD" w14:textId="77777777" w:rsidR="006217D9" w:rsidRDefault="00D53C6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Podpisy rodziców (prawnych opiekunów):                    </w:t>
      </w:r>
    </w:p>
    <w:p w14:paraId="5E9B476D" w14:textId="77777777" w:rsidR="006217D9" w:rsidRDefault="00D53C62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6101C9C" w14:textId="77777777"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…………………………………………………..………..….</w:t>
      </w:r>
      <w:r>
        <w:rPr>
          <w:rFonts w:asciiTheme="minorHAnsi" w:hAnsiTheme="minorHAnsi" w:cstheme="minorHAnsi"/>
          <w:sz w:val="20"/>
          <w:szCs w:val="20"/>
        </w:rPr>
        <w:t xml:space="preserve"> Łódź, dnia ……………………….</w:t>
      </w:r>
    </w:p>
    <w:p w14:paraId="33263163" w14:textId="77777777" w:rsidR="006217D9" w:rsidRDefault="00D53C62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5B417CF4" w14:textId="77777777"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 Łódź, dnia ……………………….</w:t>
      </w:r>
    </w:p>
    <w:p w14:paraId="7A637C3F" w14:textId="77777777" w:rsidR="006217D9" w:rsidRDefault="006217D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5A27465" w14:textId="4B1179D3" w:rsidR="006217D9" w:rsidRDefault="00D53C62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Klauzula informacyjna dotycząca przetwarzania danych osobowych, dla których administratorem dany</w:t>
      </w:r>
      <w:r w:rsidR="00BE5A9C">
        <w:rPr>
          <w:rFonts w:asciiTheme="minorHAnsi" w:hAnsiTheme="minorHAnsi" w:cstheme="minorHAnsi"/>
          <w:b/>
          <w:bCs/>
          <w:sz w:val="19"/>
          <w:szCs w:val="19"/>
        </w:rPr>
        <w:t>ch jest Przedszkole Miejskie nr 154</w:t>
      </w:r>
      <w:bookmarkStart w:id="1" w:name="_GoBack"/>
      <w:bookmarkEnd w:id="1"/>
    </w:p>
    <w:p w14:paraId="54583C1A" w14:textId="77777777"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5806A37C" w14:textId="15D3375E" w:rsidR="006217D9" w:rsidRDefault="00D53C62">
      <w:pPr>
        <w:pStyle w:val="Akapitzlist"/>
        <w:widowControl/>
        <w:numPr>
          <w:ilvl w:val="0"/>
          <w:numId w:val="1"/>
        </w:numPr>
        <w:shd w:val="clear" w:color="auto" w:fill="FFFFFF"/>
        <w:jc w:val="both"/>
      </w:pPr>
      <w:r>
        <w:rPr>
          <w:rFonts w:asciiTheme="minorHAnsi" w:hAnsiTheme="minorHAnsi" w:cstheme="minorHAnsi"/>
          <w:color w:val="212121"/>
          <w:sz w:val="19"/>
          <w:szCs w:val="19"/>
        </w:rPr>
        <w:t>Administratorem danych osobowych je</w:t>
      </w:r>
      <w:r w:rsidR="005D4A25">
        <w:rPr>
          <w:rFonts w:asciiTheme="minorHAnsi" w:hAnsiTheme="minorHAnsi" w:cstheme="minorHAnsi"/>
          <w:color w:val="212121"/>
          <w:sz w:val="19"/>
          <w:szCs w:val="19"/>
        </w:rPr>
        <w:t>st Przedszkole Miejskie nr 154</w:t>
      </w:r>
      <w:r>
        <w:rPr>
          <w:rFonts w:asciiTheme="minorHAnsi" w:hAnsiTheme="minorHAnsi" w:cstheme="minorHAnsi"/>
          <w:color w:val="212121"/>
          <w:sz w:val="19"/>
          <w:szCs w:val="19"/>
        </w:rPr>
        <w:t xml:space="preserve"> z siedzibą w Łodzi przy </w:t>
      </w:r>
      <w:r>
        <w:rPr>
          <w:rFonts w:asciiTheme="minorHAnsi" w:hAnsiTheme="minorHAnsi" w:cstheme="minorHAnsi"/>
          <w:color w:val="00000A"/>
          <w:sz w:val="19"/>
          <w:szCs w:val="19"/>
        </w:rPr>
        <w:t>ul.</w:t>
      </w:r>
      <w:r w:rsidR="005D4A25">
        <w:rPr>
          <w:rFonts w:asciiTheme="minorHAnsi" w:hAnsiTheme="minorHAnsi" w:cstheme="minorHAnsi"/>
          <w:color w:val="212121"/>
          <w:sz w:val="19"/>
          <w:szCs w:val="19"/>
        </w:rPr>
        <w:t xml:space="preserve"> Przełajowej 21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 xml:space="preserve">, </w:t>
      </w:r>
      <w:r w:rsidR="005D4A25">
        <w:rPr>
          <w:rFonts w:asciiTheme="minorHAnsi" w:hAnsiTheme="minorHAnsi" w:cstheme="minorHAnsi"/>
          <w:color w:val="212121"/>
          <w:sz w:val="19"/>
          <w:szCs w:val="19"/>
        </w:rPr>
        <w:t>94-044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 xml:space="preserve"> 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>Łódź, tel.: 42</w:t>
      </w:r>
      <w:r w:rsidR="005D4A25">
        <w:rPr>
          <w:rFonts w:asciiTheme="minorHAnsi" w:hAnsiTheme="minorHAnsi" w:cstheme="minorHAnsi"/>
          <w:color w:val="212121"/>
          <w:sz w:val="19"/>
          <w:szCs w:val="19"/>
        </w:rPr>
        <w:t> 686-49-37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 e-mail: </w:t>
      </w:r>
      <w:hyperlink r:id="rId7" w:history="1">
        <w:r w:rsidR="00BB0E40" w:rsidRPr="00053BC9">
          <w:rPr>
            <w:rStyle w:val="Hipercze"/>
            <w:rFonts w:asciiTheme="minorHAnsi" w:hAnsiTheme="minorHAnsi" w:cstheme="minorHAnsi"/>
            <w:sz w:val="19"/>
            <w:szCs w:val="19"/>
          </w:rPr>
          <w:t>kontakt@pm154.elodz.edu.pl</w:t>
        </w:r>
      </w:hyperlink>
    </w:p>
    <w:p w14:paraId="11BAB76C" w14:textId="676B9B0A" w:rsidR="006217D9" w:rsidRDefault="00D53C62">
      <w:pPr>
        <w:pStyle w:val="Akapitzlist"/>
        <w:widowControl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 xml:space="preserve">Inspektorem ochrony danych w Przedszkolu Miejskim nr </w:t>
      </w:r>
      <w:r w:rsidR="00BB0E40">
        <w:rPr>
          <w:rFonts w:asciiTheme="minorHAnsi" w:hAnsiTheme="minorHAnsi" w:cstheme="minorHAnsi"/>
          <w:color w:val="212121"/>
          <w:sz w:val="19"/>
          <w:szCs w:val="19"/>
        </w:rPr>
        <w:t>154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 xml:space="preserve"> jest Pan</w:t>
      </w:r>
      <w:r w:rsidR="00BB0E40">
        <w:rPr>
          <w:rFonts w:asciiTheme="minorHAnsi" w:hAnsiTheme="minorHAnsi" w:cstheme="minorHAnsi"/>
          <w:color w:val="212121"/>
          <w:sz w:val="19"/>
          <w:szCs w:val="19"/>
        </w:rPr>
        <w:t xml:space="preserve"> Artur Błażyński</w:t>
      </w:r>
      <w:r>
        <w:rPr>
          <w:rFonts w:asciiTheme="minorHAnsi" w:hAnsiTheme="minorHAnsi" w:cstheme="minorHAnsi"/>
          <w:color w:val="212121"/>
          <w:sz w:val="19"/>
          <w:szCs w:val="19"/>
        </w:rPr>
        <w:t>, e-mail: iod@pm</w:t>
      </w:r>
      <w:r w:rsidR="00BB0E40">
        <w:rPr>
          <w:rFonts w:asciiTheme="minorHAnsi" w:hAnsiTheme="minorHAnsi" w:cstheme="minorHAnsi"/>
          <w:color w:val="212121"/>
          <w:sz w:val="19"/>
          <w:szCs w:val="19"/>
        </w:rPr>
        <w:t>154</w:t>
      </w:r>
      <w:r>
        <w:rPr>
          <w:rFonts w:asciiTheme="minorHAnsi" w:hAnsiTheme="minorHAnsi" w:cstheme="minorHAnsi"/>
          <w:color w:val="212121"/>
          <w:sz w:val="19"/>
          <w:szCs w:val="19"/>
        </w:rPr>
        <w:t>.elodz.edu.pl</w:t>
      </w:r>
    </w:p>
    <w:p w14:paraId="431B68E0" w14:textId="77777777" w:rsidR="006217D9" w:rsidRDefault="00D53C62">
      <w:pPr>
        <w:widowControl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Podanie danych osobowych jest warunkiem koniecznym do realizacji zadań Przedszkola.</w:t>
      </w:r>
    </w:p>
    <w:p w14:paraId="0D932D86" w14:textId="77777777"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Ogólną podstawę do przetwarzania danych stanowi art. 6 ust. 1 lit. a i b ogólnego rozporządzenia.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Szczegółowe cele przetwarzania danych zostały wskazane w następujących przepisach:</w:t>
      </w:r>
    </w:p>
    <w:p w14:paraId="6246207B" w14:textId="77777777" w:rsidR="006217D9" w:rsidRDefault="00D53C62">
      <w:pPr>
        <w:widowControl/>
        <w:numPr>
          <w:ilvl w:val="1"/>
          <w:numId w:val="2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7 września 1991 r. o systemie oświaty (Dz. U. z 2017 r., poz. 2198 ze  zm.);</w:t>
      </w:r>
    </w:p>
    <w:p w14:paraId="3758EE5E" w14:textId="77777777" w:rsidR="006217D9" w:rsidRDefault="00D53C62">
      <w:pPr>
        <w:widowControl/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14 grudnia 2016 r. Przepisy wprowadzające ustawę – Prawo oświatowe (Dz. U. z 2017 r., poz. 60 ze zm.);</w:t>
      </w:r>
    </w:p>
    <w:p w14:paraId="69BD6443" w14:textId="77777777" w:rsidR="006217D9" w:rsidRDefault="00D53C62">
      <w:pPr>
        <w:widowControl/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14 grudnia 2016 r. Prawo oświatowe (Dz. U. z 2018 r. 996 ze zm.) oraz w niniejszej umowie.</w:t>
      </w:r>
    </w:p>
    <w:p w14:paraId="21BC4F8F" w14:textId="77777777"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na podstawie szczególnych regulacji prawnych, w tym umów międzynarodowych. Dane osobowe mogą być również przekazane osobom wymienionym w § 4 umowy w celu realizacji zajęć, o których mowa w tym przepisie.</w:t>
      </w:r>
    </w:p>
    <w:p w14:paraId="5044E608" w14:textId="77777777"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7E39ACE0" w14:textId="77777777"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 przypadku przetwarzania danych na podstawie wyrażonej zgody posiada Pani/Pan prawo do:</w:t>
      </w:r>
    </w:p>
    <w:p w14:paraId="05AA03C4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dostępu do treści swoich danych, na podstawie art.15 ogólnego rozporządzenia;</w:t>
      </w:r>
    </w:p>
    <w:p w14:paraId="665F2961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sprostowania danych, na podstawie art. 16 ogólnego rozporządzenia;</w:t>
      </w:r>
    </w:p>
    <w:p w14:paraId="6BC34A66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usunięcia danych, na podstawie art. 17 ogólnego rozporządzenia;</w:t>
      </w:r>
    </w:p>
    <w:p w14:paraId="3E0A14EE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ograniczenia przetwarzania, na podstawie art. 18 ogólnego rozporządzenia;</w:t>
      </w:r>
    </w:p>
    <w:p w14:paraId="23D1BB44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wniesienia sprzeciwu, na podstawie art. 21 ogólnego rozporządzenia.</w:t>
      </w:r>
    </w:p>
    <w:p w14:paraId="4009DA26" w14:textId="77777777"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Prawa te są wykonywane przez Panią/Pana również względem tych osób, w stosunku do których sprawowana jest prawna opieka. </w:t>
      </w:r>
    </w:p>
    <w:p w14:paraId="5502B15B" w14:textId="77777777" w:rsidR="006217D9" w:rsidRDefault="00D53C62">
      <w:pPr>
        <w:pStyle w:val="Akapitzlist"/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 przypadku, w którym przetwarzanie danych odbywa się na podstawie wyrażonej zgody, przysługuje Pani/Panu prawo do jej cofnięcia,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w dowolnym momencie, w formie, w jakiej została ona wyrażona.  Od tego momentu Pani/Pana dane nie będą przez nas przetwarzane.</w:t>
      </w:r>
    </w:p>
    <w:p w14:paraId="635AC9D2" w14:textId="77777777"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Ma Pani/Pan prawo wniesienia skargi do organu nadzorczego – Prezesa Urzędu Ochrony Danych Osobowych, gdy uzna Pani/Pan,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iż przetwarzanie danych osobowych narusza przepisy o ochronie danych osobowych.</w:t>
      </w:r>
    </w:p>
    <w:p w14:paraId="2CFD6E5B" w14:textId="77777777"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Gdy podanie danych osobowych wynika z przepisów prawa, jest Pani/Pan zobowiązana(y) do ich podania. Konsekwencją niepodania danych osobowych będzie brak możliwości świadczenia usług.</w:t>
      </w:r>
    </w:p>
    <w:p w14:paraId="117F7693" w14:textId="77777777"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Dane nie będą przetwarzane w sposób zautomatyzowany, w tym również w formie profilowania.</w:t>
      </w:r>
    </w:p>
    <w:p w14:paraId="61F48CE3" w14:textId="77777777" w:rsidR="006217D9" w:rsidRDefault="006217D9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CDD619" w14:textId="77777777" w:rsidR="006217D9" w:rsidRDefault="00D53C6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Podpisy rodziców (prawnych opiekunów):                    </w:t>
      </w:r>
    </w:p>
    <w:p w14:paraId="5C9B8407" w14:textId="77777777" w:rsidR="006217D9" w:rsidRDefault="00D53C62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5524DFA0" w14:textId="77777777"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…………………………………………………..………..….</w:t>
      </w:r>
      <w:r>
        <w:rPr>
          <w:rFonts w:asciiTheme="minorHAnsi" w:hAnsiTheme="minorHAnsi" w:cstheme="minorHAnsi"/>
          <w:sz w:val="20"/>
          <w:szCs w:val="20"/>
        </w:rPr>
        <w:t xml:space="preserve"> Łódź, dnia ………………………..</w:t>
      </w:r>
    </w:p>
    <w:p w14:paraId="02A3EA3A" w14:textId="77777777" w:rsidR="006217D9" w:rsidRDefault="00D53C62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655D522A" w14:textId="77777777" w:rsidR="006217D9" w:rsidRDefault="00D53C62">
      <w:pPr>
        <w:pStyle w:val="Akapitzlist"/>
        <w:ind w:left="0"/>
        <w:jc w:val="both"/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 Łódź, dnia ………………………..</w:t>
      </w:r>
    </w:p>
    <w:sectPr w:rsidR="006217D9">
      <w:footerReference w:type="default" r:id="rId8"/>
      <w:pgSz w:w="11906" w:h="16838"/>
      <w:pgMar w:top="426" w:right="284" w:bottom="766" w:left="284" w:header="0" w:footer="709" w:gutter="0"/>
      <w:cols w:space="708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5596" w14:textId="77777777" w:rsidR="00061695" w:rsidRDefault="00061695">
      <w:r>
        <w:separator/>
      </w:r>
    </w:p>
  </w:endnote>
  <w:endnote w:type="continuationSeparator" w:id="0">
    <w:p w14:paraId="4701AF6C" w14:textId="77777777" w:rsidR="00061695" w:rsidRDefault="0006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00AE" w14:textId="26380853" w:rsidR="006217D9" w:rsidRDefault="00D53C62">
    <w:pPr>
      <w:pStyle w:val="Stopka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BE5A9C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73C1C629" w14:textId="77777777" w:rsidR="006217D9" w:rsidRDefault="00621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658F2" w14:textId="77777777" w:rsidR="00061695" w:rsidRDefault="00061695">
      <w:r>
        <w:separator/>
      </w:r>
    </w:p>
  </w:footnote>
  <w:footnote w:type="continuationSeparator" w:id="0">
    <w:p w14:paraId="2C33DA13" w14:textId="77777777" w:rsidR="00061695" w:rsidRDefault="0006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6101"/>
    <w:multiLevelType w:val="multilevel"/>
    <w:tmpl w:val="80DA8882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1CC7297C"/>
    <w:multiLevelType w:val="multilevel"/>
    <w:tmpl w:val="87A8A3A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 w15:restartNumberingAfterBreak="0">
    <w:nsid w:val="20BE4E68"/>
    <w:multiLevelType w:val="multilevel"/>
    <w:tmpl w:val="84507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8B1ADB"/>
    <w:multiLevelType w:val="multilevel"/>
    <w:tmpl w:val="176004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14D9"/>
    <w:multiLevelType w:val="multilevel"/>
    <w:tmpl w:val="1D36E6E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A50EF"/>
    <w:multiLevelType w:val="multilevel"/>
    <w:tmpl w:val="4364C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8FC7197"/>
    <w:multiLevelType w:val="multilevel"/>
    <w:tmpl w:val="0C5C9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9352FC"/>
    <w:multiLevelType w:val="multilevel"/>
    <w:tmpl w:val="B01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  <w:sz w:val="1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583B26"/>
    <w:multiLevelType w:val="multilevel"/>
    <w:tmpl w:val="C8142C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Calibri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D9"/>
    <w:rsid w:val="00061695"/>
    <w:rsid w:val="00161FC5"/>
    <w:rsid w:val="002228B3"/>
    <w:rsid w:val="003813FC"/>
    <w:rsid w:val="00481401"/>
    <w:rsid w:val="005519F2"/>
    <w:rsid w:val="005D4A25"/>
    <w:rsid w:val="006217D9"/>
    <w:rsid w:val="006A33FC"/>
    <w:rsid w:val="006A6AF3"/>
    <w:rsid w:val="006D4F84"/>
    <w:rsid w:val="008A70A1"/>
    <w:rsid w:val="008E7A42"/>
    <w:rsid w:val="009C5A73"/>
    <w:rsid w:val="00AC2F20"/>
    <w:rsid w:val="00B758A1"/>
    <w:rsid w:val="00B90098"/>
    <w:rsid w:val="00BB0E40"/>
    <w:rsid w:val="00BE15AD"/>
    <w:rsid w:val="00BE5A9C"/>
    <w:rsid w:val="00C7459A"/>
    <w:rsid w:val="00C74F26"/>
    <w:rsid w:val="00C95EBA"/>
    <w:rsid w:val="00CA0309"/>
    <w:rsid w:val="00CE69AC"/>
    <w:rsid w:val="00D378B3"/>
    <w:rsid w:val="00D53C62"/>
    <w:rsid w:val="00D671CE"/>
    <w:rsid w:val="00E16E84"/>
    <w:rsid w:val="00E76D30"/>
    <w:rsid w:val="00F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BAA4"/>
  <w15:docId w15:val="{61108718-1765-4412-8B5E-8F3C46E5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Nagwek10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Mocnowyrniony">
    <w:name w:val="Mocno wyróżniony"/>
    <w:uiPriority w:val="99"/>
    <w:qFormat/>
    <w:rsid w:val="003D12B8"/>
    <w:rPr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Podpis1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8119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1190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ekstpodstawowy1"/>
    <w:uiPriority w:val="99"/>
    <w:rsid w:val="003D12B8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3F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A4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locked/>
    <w:rsid w:val="005D4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pm154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Dyrektor</dc:creator>
  <dc:description/>
  <cp:lastModifiedBy>Agata Popławska</cp:lastModifiedBy>
  <cp:revision>4</cp:revision>
  <cp:lastPrinted>2024-06-06T07:49:00Z</cp:lastPrinted>
  <dcterms:created xsi:type="dcterms:W3CDTF">2025-06-01T20:06:00Z</dcterms:created>
  <dcterms:modified xsi:type="dcterms:W3CDTF">2025-06-01T20:06:00Z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Łodzi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